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3324B1" w14:paraId="74002ECE" w14:textId="77777777" w:rsidTr="003324B1">
        <w:tc>
          <w:tcPr>
            <w:tcW w:w="9056" w:type="dxa"/>
            <w:gridSpan w:val="2"/>
            <w:shd w:val="clear" w:color="auto" w:fill="ED7D31" w:themeFill="accent2"/>
          </w:tcPr>
          <w:p w14:paraId="55CA42D1" w14:textId="77777777" w:rsidR="003324B1" w:rsidRDefault="003324B1" w:rsidP="003324B1">
            <w:pPr>
              <w:jc w:val="center"/>
              <w:rPr>
                <w:sz w:val="40"/>
              </w:rPr>
            </w:pPr>
            <w:bookmarkStart w:id="0" w:name="_GoBack"/>
            <w:bookmarkEnd w:id="0"/>
            <w:r w:rsidRPr="003324B1">
              <w:rPr>
                <w:sz w:val="40"/>
              </w:rPr>
              <w:t xml:space="preserve">Økonomi, </w:t>
            </w:r>
            <w:r w:rsidR="00A613D8">
              <w:rPr>
                <w:sz w:val="40"/>
              </w:rPr>
              <w:t xml:space="preserve">kalkulasjon, </w:t>
            </w:r>
            <w:r w:rsidRPr="003324B1">
              <w:rPr>
                <w:sz w:val="40"/>
              </w:rPr>
              <w:t>svinn og salg</w:t>
            </w:r>
          </w:p>
          <w:p w14:paraId="4B721E46" w14:textId="77777777" w:rsidR="00A613D8" w:rsidRDefault="00A613D8" w:rsidP="003324B1">
            <w:pPr>
              <w:jc w:val="center"/>
            </w:pPr>
          </w:p>
        </w:tc>
      </w:tr>
      <w:tr w:rsidR="003324B1" w:rsidRPr="00A613D8" w14:paraId="1F5122B5" w14:textId="77777777" w:rsidTr="003324B1">
        <w:tc>
          <w:tcPr>
            <w:tcW w:w="2547" w:type="dxa"/>
          </w:tcPr>
          <w:p w14:paraId="46108AB3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Tid</w:t>
            </w:r>
          </w:p>
        </w:tc>
        <w:tc>
          <w:tcPr>
            <w:tcW w:w="6509" w:type="dxa"/>
          </w:tcPr>
          <w:p w14:paraId="03A5C43B" w14:textId="77777777" w:rsidR="003324B1" w:rsidRDefault="003324B1" w:rsidP="00A613D8">
            <w:pPr>
              <w:spacing w:line="276" w:lineRule="auto"/>
              <w:rPr>
                <w:sz w:val="28"/>
              </w:rPr>
            </w:pPr>
          </w:p>
          <w:p w14:paraId="0965BEB0" w14:textId="77777777" w:rsidR="00A613D8" w:rsidRPr="00A613D8" w:rsidRDefault="00A613D8" w:rsidP="00A613D8">
            <w:pPr>
              <w:spacing w:line="276" w:lineRule="auto"/>
              <w:rPr>
                <w:sz w:val="28"/>
              </w:rPr>
            </w:pPr>
          </w:p>
        </w:tc>
      </w:tr>
      <w:tr w:rsidR="003324B1" w:rsidRPr="00A613D8" w14:paraId="2BAEBC8A" w14:textId="77777777" w:rsidTr="003324B1">
        <w:tc>
          <w:tcPr>
            <w:tcW w:w="2547" w:type="dxa"/>
          </w:tcPr>
          <w:p w14:paraId="06AD3926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Oppgave form</w:t>
            </w:r>
          </w:p>
        </w:tc>
        <w:tc>
          <w:tcPr>
            <w:tcW w:w="6509" w:type="dxa"/>
          </w:tcPr>
          <w:p w14:paraId="3E760D8B" w14:textId="77777777" w:rsidR="00A613D8" w:rsidRDefault="00A613D8" w:rsidP="00A613D8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Individuell</w:t>
            </w:r>
            <w:r w:rsidR="003324B1" w:rsidRPr="00A613D8">
              <w:rPr>
                <w:sz w:val="28"/>
              </w:rPr>
              <w:t xml:space="preserve">/interesse </w:t>
            </w:r>
            <w:r w:rsidRPr="00A613D8">
              <w:rPr>
                <w:sz w:val="28"/>
              </w:rPr>
              <w:t xml:space="preserve">gruppe. </w:t>
            </w:r>
          </w:p>
          <w:p w14:paraId="51F263D0" w14:textId="77777777" w:rsidR="003324B1" w:rsidRPr="00A613D8" w:rsidRDefault="00A613D8" w:rsidP="00A613D8">
            <w:pPr>
              <w:pStyle w:val="Listeavsnitt"/>
              <w:numPr>
                <w:ilvl w:val="0"/>
                <w:numId w:val="8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Teoretisk/p</w:t>
            </w:r>
            <w:r w:rsidR="003324B1" w:rsidRPr="00A613D8">
              <w:rPr>
                <w:sz w:val="28"/>
              </w:rPr>
              <w:t>raktisk arbeid</w:t>
            </w:r>
          </w:p>
          <w:p w14:paraId="5AEC05FE" w14:textId="77777777" w:rsidR="00A613D8" w:rsidRPr="00A613D8" w:rsidRDefault="00A613D8" w:rsidP="00A613D8">
            <w:pPr>
              <w:spacing w:line="276" w:lineRule="auto"/>
              <w:rPr>
                <w:sz w:val="28"/>
              </w:rPr>
            </w:pPr>
          </w:p>
        </w:tc>
      </w:tr>
      <w:tr w:rsidR="003324B1" w:rsidRPr="00A613D8" w14:paraId="7B287815" w14:textId="77777777" w:rsidTr="003324B1">
        <w:tc>
          <w:tcPr>
            <w:tcW w:w="2547" w:type="dxa"/>
          </w:tcPr>
          <w:p w14:paraId="6983B6BF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Oppgavetekst</w:t>
            </w:r>
          </w:p>
        </w:tc>
        <w:tc>
          <w:tcPr>
            <w:tcW w:w="6509" w:type="dxa"/>
          </w:tcPr>
          <w:p w14:paraId="7D06BB90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 xml:space="preserve">Del 1: </w:t>
            </w:r>
          </w:p>
          <w:p w14:paraId="06567F06" w14:textId="77777777" w:rsidR="003324B1" w:rsidRPr="00A613D8" w:rsidRDefault="003324B1" w:rsidP="00A613D8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Planlegg et produkt til en kunde i ønsket yrkesfag, med arbeidsprosess.</w:t>
            </w:r>
          </w:p>
          <w:p w14:paraId="3F53B876" w14:textId="77777777" w:rsidR="003324B1" w:rsidRPr="00A613D8" w:rsidRDefault="003324B1" w:rsidP="00A613D8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Her skal du skal sette opp</w:t>
            </w:r>
            <w:r w:rsidR="00A613D8">
              <w:rPr>
                <w:sz w:val="28"/>
              </w:rPr>
              <w:t xml:space="preserve"> </w:t>
            </w:r>
            <w:r w:rsidRPr="00A613D8">
              <w:rPr>
                <w:sz w:val="28"/>
              </w:rPr>
              <w:t xml:space="preserve">et budsjett som viser kostnad på produktet. </w:t>
            </w:r>
          </w:p>
          <w:p w14:paraId="09D851F3" w14:textId="77777777" w:rsidR="003324B1" w:rsidRPr="00A613D8" w:rsidRDefault="003324B1" w:rsidP="00A613D8">
            <w:pPr>
              <w:pStyle w:val="Listeavsnitt"/>
              <w:numPr>
                <w:ilvl w:val="0"/>
                <w:numId w:val="3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Du skal ha m</w:t>
            </w:r>
            <w:r w:rsidR="00A613D8">
              <w:rPr>
                <w:sz w:val="28"/>
              </w:rPr>
              <w:t>ed: Hvilke produkter som skal brukes</w:t>
            </w:r>
            <w:r w:rsidRPr="00A613D8">
              <w:rPr>
                <w:sz w:val="28"/>
              </w:rPr>
              <w:t xml:space="preserve"> og time lønn.</w:t>
            </w:r>
          </w:p>
          <w:p w14:paraId="4ACC8AE7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</w:p>
          <w:p w14:paraId="23F99F87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Del 2:</w:t>
            </w:r>
          </w:p>
          <w:p w14:paraId="3A69CF31" w14:textId="77777777" w:rsidR="003324B1" w:rsidRPr="00A613D8" w:rsidRDefault="003324B1" w:rsidP="00A613D8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Lag produktet til kunden i ønsket yrkesfag.</w:t>
            </w:r>
          </w:p>
          <w:p w14:paraId="083E59C7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</w:p>
          <w:p w14:paraId="5B06EC00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Del 3:</w:t>
            </w:r>
          </w:p>
          <w:p w14:paraId="3398AB7F" w14:textId="77777777" w:rsidR="003324B1" w:rsidRDefault="003324B1" w:rsidP="00A613D8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Ble prisen på ferdig produkt som planlagt eller ble det svinn? Begrunn dette.</w:t>
            </w:r>
          </w:p>
          <w:p w14:paraId="02F7E568" w14:textId="77777777" w:rsidR="00A613D8" w:rsidRPr="00A613D8" w:rsidRDefault="00A613D8" w:rsidP="00A613D8">
            <w:pPr>
              <w:pStyle w:val="Listeavsnitt"/>
              <w:spacing w:line="276" w:lineRule="auto"/>
              <w:rPr>
                <w:sz w:val="28"/>
              </w:rPr>
            </w:pPr>
          </w:p>
        </w:tc>
      </w:tr>
      <w:tr w:rsidR="003324B1" w:rsidRPr="00A613D8" w14:paraId="376DF5D0" w14:textId="77777777" w:rsidTr="003324B1">
        <w:tc>
          <w:tcPr>
            <w:tcW w:w="2547" w:type="dxa"/>
          </w:tcPr>
          <w:p w14:paraId="5A93AB66" w14:textId="77777777" w:rsidR="003324B1" w:rsidRPr="00A613D8" w:rsidRDefault="00A613D8" w:rsidP="00A613D8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Lærings</w:t>
            </w:r>
            <w:r w:rsidR="003324B1" w:rsidRPr="00A613D8">
              <w:rPr>
                <w:sz w:val="28"/>
              </w:rPr>
              <w:t>mål</w:t>
            </w:r>
          </w:p>
        </w:tc>
        <w:tc>
          <w:tcPr>
            <w:tcW w:w="6509" w:type="dxa"/>
          </w:tcPr>
          <w:p w14:paraId="6E235CDE" w14:textId="77777777" w:rsidR="003324B1" w:rsidRDefault="00A613D8" w:rsidP="00A613D8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P</w:t>
            </w:r>
            <w:r w:rsidR="003324B1" w:rsidRPr="00A613D8">
              <w:rPr>
                <w:sz w:val="28"/>
              </w:rPr>
              <w:t xml:space="preserve">lanlegge og beregne prise på et produkt </w:t>
            </w:r>
            <w:r>
              <w:rPr>
                <w:sz w:val="28"/>
              </w:rPr>
              <w:t>med begrunnelse.</w:t>
            </w:r>
          </w:p>
          <w:p w14:paraId="5DAE914E" w14:textId="77777777" w:rsidR="00A613D8" w:rsidRPr="00A613D8" w:rsidRDefault="00A613D8" w:rsidP="00A613D8">
            <w:pPr>
              <w:pStyle w:val="Listeavsnitt"/>
              <w:numPr>
                <w:ilvl w:val="0"/>
                <w:numId w:val="4"/>
              </w:numPr>
              <w:spacing w:line="276" w:lineRule="auto"/>
              <w:rPr>
                <w:sz w:val="28"/>
              </w:rPr>
            </w:pPr>
          </w:p>
          <w:p w14:paraId="0D094377" w14:textId="77777777" w:rsidR="00A613D8" w:rsidRPr="00A613D8" w:rsidRDefault="00A613D8" w:rsidP="00A613D8">
            <w:pPr>
              <w:spacing w:line="276" w:lineRule="auto"/>
              <w:rPr>
                <w:sz w:val="28"/>
              </w:rPr>
            </w:pPr>
          </w:p>
        </w:tc>
      </w:tr>
      <w:tr w:rsidR="003324B1" w:rsidRPr="00A613D8" w14:paraId="4E3CF4EB" w14:textId="77777777" w:rsidTr="003324B1">
        <w:tc>
          <w:tcPr>
            <w:tcW w:w="2547" w:type="dxa"/>
          </w:tcPr>
          <w:p w14:paraId="107BEE47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Vurderingsgrunnlag</w:t>
            </w:r>
          </w:p>
        </w:tc>
        <w:tc>
          <w:tcPr>
            <w:tcW w:w="6509" w:type="dxa"/>
          </w:tcPr>
          <w:p w14:paraId="7D70D8BB" w14:textId="77777777" w:rsidR="003324B1" w:rsidRPr="00A613D8" w:rsidRDefault="003324B1" w:rsidP="00A613D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 xml:space="preserve">Lever produkt  </w:t>
            </w:r>
          </w:p>
          <w:p w14:paraId="6D376DF3" w14:textId="77777777" w:rsidR="003324B1" w:rsidRDefault="003324B1" w:rsidP="00A613D8">
            <w:pPr>
              <w:pStyle w:val="Listeavsnitt"/>
              <w:numPr>
                <w:ilvl w:val="0"/>
                <w:numId w:val="2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Hold en muntlig presentasjon utfra dokumentasjon av arbeidsprosess og budsjett.</w:t>
            </w:r>
          </w:p>
          <w:p w14:paraId="0281F266" w14:textId="77777777" w:rsidR="00A613D8" w:rsidRPr="00A613D8" w:rsidRDefault="00A613D8" w:rsidP="00A613D8">
            <w:pPr>
              <w:pStyle w:val="Listeavsnitt"/>
              <w:spacing w:line="276" w:lineRule="auto"/>
              <w:rPr>
                <w:sz w:val="28"/>
              </w:rPr>
            </w:pPr>
          </w:p>
        </w:tc>
      </w:tr>
      <w:tr w:rsidR="003324B1" w:rsidRPr="00A613D8" w14:paraId="0CDFBF03" w14:textId="77777777" w:rsidTr="003324B1">
        <w:tc>
          <w:tcPr>
            <w:tcW w:w="2547" w:type="dxa"/>
          </w:tcPr>
          <w:p w14:paraId="138CA841" w14:textId="77777777" w:rsidR="003324B1" w:rsidRPr="00A613D8" w:rsidRDefault="003324B1" w:rsidP="00A613D8">
            <w:p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Vurderingskriterier</w:t>
            </w:r>
          </w:p>
        </w:tc>
        <w:tc>
          <w:tcPr>
            <w:tcW w:w="6509" w:type="dxa"/>
          </w:tcPr>
          <w:p w14:paraId="161F77AB" w14:textId="77777777" w:rsidR="003324B1" w:rsidRPr="00A613D8" w:rsidRDefault="003324B1" w:rsidP="00A613D8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sz w:val="28"/>
              </w:rPr>
            </w:pPr>
            <w:r w:rsidRPr="00A613D8">
              <w:rPr>
                <w:sz w:val="28"/>
              </w:rPr>
              <w:t>Presentasjon av budsjett med begrunnelser.</w:t>
            </w:r>
          </w:p>
          <w:p w14:paraId="503E9B7C" w14:textId="77777777" w:rsidR="003324B1" w:rsidRPr="00A613D8" w:rsidRDefault="003324B1" w:rsidP="00A613D8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sz w:val="28"/>
              </w:rPr>
            </w:pPr>
          </w:p>
        </w:tc>
      </w:tr>
    </w:tbl>
    <w:p w14:paraId="7EAF9D31" w14:textId="77777777" w:rsidR="00185CCA" w:rsidRDefault="00D64D16"/>
    <w:sectPr w:rsidR="00185CCA" w:rsidSect="00375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mso8EB0D42C"/>
      </v:shape>
    </w:pict>
  </w:numPicBullet>
  <w:abstractNum w:abstractNumId="0" w15:restartNumberingAfterBreak="0">
    <w:nsid w:val="130E2A2B"/>
    <w:multiLevelType w:val="hybridMultilevel"/>
    <w:tmpl w:val="313E862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156E"/>
    <w:multiLevelType w:val="hybridMultilevel"/>
    <w:tmpl w:val="93DCE294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B2DC5"/>
    <w:multiLevelType w:val="hybridMultilevel"/>
    <w:tmpl w:val="3E0A7D9A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359"/>
    <w:multiLevelType w:val="hybridMultilevel"/>
    <w:tmpl w:val="16308516"/>
    <w:lvl w:ilvl="0" w:tplc="041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3404CE"/>
    <w:multiLevelType w:val="hybridMultilevel"/>
    <w:tmpl w:val="ED4C3BE0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A63E7"/>
    <w:multiLevelType w:val="hybridMultilevel"/>
    <w:tmpl w:val="D5747716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D64F3"/>
    <w:multiLevelType w:val="hybridMultilevel"/>
    <w:tmpl w:val="2E8E4568"/>
    <w:lvl w:ilvl="0" w:tplc="324CD9B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7E12"/>
    <w:multiLevelType w:val="hybridMultilevel"/>
    <w:tmpl w:val="AFCCBFAE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B1"/>
    <w:rsid w:val="003324B1"/>
    <w:rsid w:val="003753A9"/>
    <w:rsid w:val="00A613D8"/>
    <w:rsid w:val="00D64D16"/>
    <w:rsid w:val="00EA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76FC13"/>
  <w15:chartTrackingRefBased/>
  <w15:docId w15:val="{EFBCDA42-FB4C-B543-8DE6-5E65AAF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3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2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Johansen</dc:creator>
  <cp:keywords/>
  <dc:description/>
  <cp:lastModifiedBy>Eva Enderud Larsen</cp:lastModifiedBy>
  <cp:revision>2</cp:revision>
  <dcterms:created xsi:type="dcterms:W3CDTF">2018-11-19T07:29:00Z</dcterms:created>
  <dcterms:modified xsi:type="dcterms:W3CDTF">2018-11-19T07:29:00Z</dcterms:modified>
</cp:coreProperties>
</file>